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B62F2" w:rsidRPr="0018217A" w:rsidRDefault="0018217A">
      <w:pPr>
        <w:rPr>
          <w:b/>
        </w:rPr>
      </w:pPr>
      <w:bookmarkStart w:id="0" w:name="_GoBack"/>
      <w:r w:rsidRPr="0018217A">
        <w:rPr>
          <w:b/>
        </w:rPr>
        <w:t>Dokumentacja fotograficzna koszy zbrojeniowych.</w:t>
      </w:r>
    </w:p>
    <w:bookmarkEnd w:id="0"/>
    <w:p w:rsidR="0018217A" w:rsidRDefault="0018217A">
      <w:r w:rsidRPr="0018217A">
        <w:rPr>
          <w:noProof/>
          <w:lang w:eastAsia="pl-PL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29266</wp:posOffset>
            </wp:positionH>
            <wp:positionV relativeFrom="paragraph">
              <wp:posOffset>4940880</wp:posOffset>
            </wp:positionV>
            <wp:extent cx="6645910" cy="4986373"/>
            <wp:effectExtent l="0" t="0" r="2540" b="5080"/>
            <wp:wrapNone/>
            <wp:docPr id="1" name="Obraz 1" descr="C:\Users\jrynkowska\Pictures\20251016_0906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jrynkowska\Pictures\20251016_090644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49863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8217A">
        <w:rPr>
          <w:noProof/>
          <w:lang w:eastAsia="pl-PL"/>
        </w:rPr>
        <w:drawing>
          <wp:inline distT="0" distB="0" distL="0" distR="0">
            <wp:extent cx="6645910" cy="4986373"/>
            <wp:effectExtent l="0" t="0" r="2540" b="5080"/>
            <wp:docPr id="2" name="Obraz 2" descr="C:\Users\jrynkowska\Pictures\20251016_0907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jrynkowska\Pictures\20251016_09071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49863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8217A" w:rsidSect="0018217A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8217A"/>
    <w:rsid w:val="0018217A"/>
    <w:rsid w:val="0043731C"/>
    <w:rsid w:val="009924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AF0C950"/>
  <w15:chartTrackingRefBased/>
  <w15:docId w15:val="{6A37D39C-5386-475F-8F80-B092C816EF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7</Words>
  <Characters>44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Rynkowska-Tekiel Joanna</dc:creator>
  <cp:keywords/>
  <dc:description/>
  <cp:lastModifiedBy>Rynkowska-Tekiel Joanna</cp:lastModifiedBy>
  <cp:revision>1</cp:revision>
  <dcterms:created xsi:type="dcterms:W3CDTF">2025-10-17T08:38:00Z</dcterms:created>
  <dcterms:modified xsi:type="dcterms:W3CDTF">2025-10-17T08:41:00Z</dcterms:modified>
</cp:coreProperties>
</file>